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3A" w:rsidRDefault="002B223A" w:rsidP="002B223A">
      <w:pPr>
        <w:pStyle w:val="a3"/>
        <w:ind w:left="-273"/>
        <w:rPr>
          <w:rFonts w:ascii="Times New Roman" w:hAnsi="Times New Roman"/>
          <w:sz w:val="28"/>
          <w:szCs w:val="28"/>
        </w:rPr>
      </w:pPr>
    </w:p>
    <w:p w:rsidR="002B223A" w:rsidRDefault="002B223A" w:rsidP="002B223A">
      <w:pPr>
        <w:pStyle w:val="a3"/>
        <w:rPr>
          <w:rFonts w:ascii="Times New Roman" w:hAnsi="Times New Roman"/>
          <w:sz w:val="28"/>
          <w:szCs w:val="28"/>
        </w:rPr>
      </w:pPr>
    </w:p>
    <w:p w:rsidR="002B223A" w:rsidRDefault="002B223A" w:rsidP="002B223A">
      <w:pPr>
        <w:pStyle w:val="a3"/>
        <w:ind w:left="-273"/>
        <w:rPr>
          <w:rFonts w:ascii="Times New Roman" w:hAnsi="Times New Roman"/>
          <w:sz w:val="28"/>
          <w:szCs w:val="28"/>
        </w:rPr>
      </w:pPr>
    </w:p>
    <w:p w:rsidR="002B223A" w:rsidRDefault="002B223A" w:rsidP="002B223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-135890</wp:posOffset>
            </wp:positionV>
            <wp:extent cx="962025" cy="89535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23A" w:rsidRDefault="002B223A" w:rsidP="002B223A"/>
    <w:p w:rsidR="002B223A" w:rsidRDefault="002B223A" w:rsidP="002B223A">
      <w:pPr>
        <w:spacing w:line="360" w:lineRule="auto"/>
        <w:rPr>
          <w:b/>
          <w:sz w:val="24"/>
          <w:szCs w:val="24"/>
        </w:rPr>
      </w:pPr>
    </w:p>
    <w:p w:rsidR="002B223A" w:rsidRPr="00BE3C63" w:rsidRDefault="002B223A" w:rsidP="002B2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C63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2B223A" w:rsidRPr="00BE3C63" w:rsidRDefault="002B223A" w:rsidP="002B223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C63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2B223A" w:rsidRPr="00BE3C63" w:rsidRDefault="002B223A" w:rsidP="002B223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C63">
        <w:rPr>
          <w:rFonts w:ascii="Times New Roman" w:hAnsi="Times New Roman" w:cs="Times New Roman"/>
          <w:b/>
          <w:sz w:val="24"/>
          <w:szCs w:val="24"/>
        </w:rPr>
        <w:t xml:space="preserve">МУНИЦИПАЛЬНОЕ КАЗЁННОЕ  ОБЩЕОБРАЗОВАТЕЛЬНОЕ УЧРЕЖДЕНИЕ                              </w:t>
      </w:r>
    </w:p>
    <w:p w:rsidR="002B223A" w:rsidRPr="00BE3C63" w:rsidRDefault="002B223A" w:rsidP="002B223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C63">
        <w:rPr>
          <w:rFonts w:ascii="Times New Roman" w:hAnsi="Times New Roman" w:cs="Times New Roman"/>
          <w:b/>
          <w:sz w:val="24"/>
          <w:szCs w:val="24"/>
        </w:rPr>
        <w:t xml:space="preserve">       « БУТРИНСКАЯ СРЕДНЯЯ ОБЩЕОБРАЗОВАТЕЛЬНАЯ ШКОЛА ИМ. САИДОВА М.Р. » </w:t>
      </w:r>
    </w:p>
    <w:p w:rsidR="002B223A" w:rsidRPr="00BE3C63" w:rsidRDefault="002B223A" w:rsidP="002B223A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C63">
        <w:rPr>
          <w:rFonts w:ascii="Times New Roman" w:hAnsi="Times New Roman" w:cs="Times New Roman"/>
          <w:b/>
          <w:sz w:val="24"/>
          <w:szCs w:val="24"/>
        </w:rPr>
        <w:t xml:space="preserve">368291                                                </w:t>
      </w:r>
      <w:proofErr w:type="spellStart"/>
      <w:r w:rsidRPr="00BE3C63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BE3C63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BE3C63">
        <w:rPr>
          <w:rFonts w:ascii="Times New Roman" w:hAnsi="Times New Roman" w:cs="Times New Roman"/>
          <w:b/>
          <w:sz w:val="24"/>
          <w:szCs w:val="24"/>
        </w:rPr>
        <w:t>утри</w:t>
      </w:r>
      <w:proofErr w:type="spellEnd"/>
      <w:r w:rsidRPr="00BE3C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butriskul@mail.ru</w:t>
      </w:r>
    </w:p>
    <w:p w:rsidR="002B223A" w:rsidRPr="00F86D94" w:rsidRDefault="002B223A" w:rsidP="002B223A">
      <w:pPr>
        <w:tabs>
          <w:tab w:val="left" w:pos="2715"/>
        </w:tabs>
        <w:jc w:val="center"/>
        <w:rPr>
          <w:b/>
          <w:sz w:val="24"/>
          <w:szCs w:val="24"/>
        </w:rPr>
      </w:pPr>
      <w:r w:rsidRPr="00F33AFF">
        <w:rPr>
          <w:noProof/>
          <w:sz w:val="24"/>
          <w:szCs w:val="24"/>
        </w:rPr>
        <w:pict>
          <v:line id="_x0000_s1027" style="position:absolute;left:0;text-align:left;z-index:251660288;visibility:visible" from=".3pt,7.75pt" to="684.3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yIHA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" strokeweight="4.5pt">
            <v:stroke linestyle="thickThin"/>
          </v:line>
        </w:pict>
      </w:r>
    </w:p>
    <w:p w:rsidR="002B223A" w:rsidRPr="003A0F53" w:rsidRDefault="002B223A" w:rsidP="002B223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6B1C">
        <w:rPr>
          <w:rFonts w:ascii="Times New Roman" w:hAnsi="Times New Roman" w:cs="Times New Roman"/>
          <w:sz w:val="32"/>
          <w:szCs w:val="32"/>
        </w:rPr>
        <w:t>Список  учащихся  МКОУ «</w:t>
      </w:r>
      <w:proofErr w:type="spellStart"/>
      <w:r w:rsidRPr="00016B1C">
        <w:rPr>
          <w:rFonts w:ascii="Times New Roman" w:hAnsi="Times New Roman" w:cs="Times New Roman"/>
          <w:sz w:val="32"/>
          <w:szCs w:val="32"/>
        </w:rPr>
        <w:t>Бутринская</w:t>
      </w:r>
      <w:proofErr w:type="spellEnd"/>
      <w:r w:rsidRPr="00016B1C"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 w:rsidRPr="00016B1C">
        <w:rPr>
          <w:rFonts w:ascii="Times New Roman" w:hAnsi="Times New Roman" w:cs="Times New Roman"/>
          <w:sz w:val="32"/>
          <w:szCs w:val="32"/>
        </w:rPr>
        <w:t>им</w:t>
      </w:r>
      <w:proofErr w:type="gramStart"/>
      <w:r w:rsidRPr="00016B1C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Pr="00016B1C">
        <w:rPr>
          <w:rFonts w:ascii="Times New Roman" w:hAnsi="Times New Roman" w:cs="Times New Roman"/>
          <w:sz w:val="32"/>
          <w:szCs w:val="32"/>
        </w:rPr>
        <w:t>аидова</w:t>
      </w:r>
      <w:proofErr w:type="spellEnd"/>
      <w:r w:rsidRPr="00016B1C">
        <w:rPr>
          <w:rFonts w:ascii="Times New Roman" w:hAnsi="Times New Roman" w:cs="Times New Roman"/>
          <w:sz w:val="32"/>
          <w:szCs w:val="32"/>
        </w:rPr>
        <w:t xml:space="preserve"> М.Р.»</w:t>
      </w:r>
    </w:p>
    <w:p w:rsidR="002B223A" w:rsidRPr="00016B1C" w:rsidRDefault="002B223A" w:rsidP="002B223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6B1C">
        <w:rPr>
          <w:rFonts w:ascii="Times New Roman" w:hAnsi="Times New Roman" w:cs="Times New Roman"/>
          <w:sz w:val="32"/>
          <w:szCs w:val="32"/>
        </w:rPr>
        <w:t xml:space="preserve"> «Функциональная грамотность»</w:t>
      </w:r>
    </w:p>
    <w:tbl>
      <w:tblPr>
        <w:tblStyle w:val="a4"/>
        <w:tblpPr w:leftFromText="180" w:rightFromText="180" w:vertAnchor="text" w:horzAnchor="page" w:tblpX="1093" w:tblpY="393"/>
        <w:tblOverlap w:val="never"/>
        <w:tblW w:w="14982" w:type="dxa"/>
        <w:tblLayout w:type="fixed"/>
        <w:tblLook w:val="04A0"/>
      </w:tblPr>
      <w:tblGrid>
        <w:gridCol w:w="817"/>
        <w:gridCol w:w="5670"/>
        <w:gridCol w:w="4678"/>
        <w:gridCol w:w="1701"/>
        <w:gridCol w:w="2116"/>
      </w:tblGrid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4678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ЛОГИН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ПАРОЛЬ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Гайдарова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Ганнат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Газимагомедовна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gannat03062010@mail.ru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</w:t>
            </w:r>
            <w:proofErr w:type="spellEnd"/>
            <w:r w:rsidRPr="00016B1C">
              <w:rPr>
                <w:rFonts w:ascii="Times New Roman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Ибрагимова Лейла Магомедовна</w:t>
            </w:r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leyla25062010@mail.ru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16" w:type="dxa"/>
          </w:tcPr>
          <w:p w:rsidR="002B223A" w:rsidRPr="00A25B3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Раджабов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Мухаммад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Шарипович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radzhabov12102010@mail.ru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16" w:type="dxa"/>
          </w:tcPr>
          <w:p w:rsidR="002B223A" w:rsidRPr="00A25B3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Курбанисмаилова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Карина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Шамилевна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  <w:lang w:val="en-US"/>
              </w:rPr>
              <w:t>Karina28092011</w:t>
            </w: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mail.ru</w:t>
            </w:r>
            <w:proofErr w:type="spellEnd"/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16" w:type="dxa"/>
          </w:tcPr>
          <w:p w:rsidR="002B223A" w:rsidRPr="00A25B3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Гаджиева 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Райсат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Тажуддиновна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  <w:lang w:val="en-US"/>
              </w:rPr>
              <w:t>gadzhiyeva15102009@mail.ru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16" w:type="dxa"/>
          </w:tcPr>
          <w:p w:rsidR="002B223A" w:rsidRPr="00A25B3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Исмаилова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Джума Магомедовна</w:t>
            </w:r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dzhuma-28082009@mail.ru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16" w:type="dxa"/>
          </w:tcPr>
          <w:p w:rsidR="002B223A" w:rsidRPr="00A25B3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Магомедова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Патимат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Руслановна</w:t>
            </w:r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patimat09092009@mail.ru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16" w:type="dxa"/>
          </w:tcPr>
          <w:p w:rsidR="002B223A" w:rsidRPr="00A25B3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Гайдарова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Мадина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Газимагомедовна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madina-300012008@mail.ru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16" w:type="dxa"/>
          </w:tcPr>
          <w:p w:rsidR="002B223A" w:rsidRPr="00A25B3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Гаджиева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Рукият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Тажуддиновна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rukiyat-26022008@mail.ru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Ибрагимова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Бурлият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 Магомедовна</w:t>
            </w:r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burliy16072008@mail.ru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Ибрагимова Оксана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Ибрагимовна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oksanka12082008@mail.ru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Магомедов Магомед Русланович</w:t>
            </w:r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magomed-30082008@mail.ru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Загирбеков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Рустам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Курбанбагомедович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zagirbekov-05072008@mail.ru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Магомедова  Марьям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Алиевна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maryam05012008@mail.ru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Разаков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Будун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Будунович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budun-30102007@mail.ru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Рабаданов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Камиль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Рабаданович</w:t>
            </w:r>
            <w:proofErr w:type="spellEnd"/>
          </w:p>
        </w:tc>
        <w:tc>
          <w:tcPr>
            <w:tcW w:w="4678" w:type="dxa"/>
          </w:tcPr>
          <w:p w:rsidR="002B223A" w:rsidRPr="0091181E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91181E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kamil30102009@mail.ru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</w:t>
            </w: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Яраев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Камал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Магомедгаджиевич</w:t>
            </w:r>
            <w:proofErr w:type="spellEnd"/>
          </w:p>
        </w:tc>
        <w:tc>
          <w:tcPr>
            <w:tcW w:w="4678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  <w:t>yarayev07062008@mail.ru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Курбанов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Курбан</w:t>
            </w:r>
            <w:proofErr w:type="spellEnd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Улубейевич</w:t>
            </w:r>
            <w:proofErr w:type="spellEnd"/>
          </w:p>
        </w:tc>
        <w:tc>
          <w:tcPr>
            <w:tcW w:w="4678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  <w:t>kurban-16042006@mail.ru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</w:t>
            </w: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Исмаилов Магомед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Абдуллагаджиевич</w:t>
            </w:r>
            <w:proofErr w:type="spellEnd"/>
          </w:p>
        </w:tc>
        <w:tc>
          <w:tcPr>
            <w:tcW w:w="4678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</w:pPr>
            <w:r w:rsidRPr="007B1EE8"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  <w:t>magomed280012007@mail.ru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Гаджиев Саид </w:t>
            </w:r>
            <w:proofErr w:type="spellStart"/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Рафаэлович</w:t>
            </w:r>
            <w:proofErr w:type="spellEnd"/>
          </w:p>
        </w:tc>
        <w:tc>
          <w:tcPr>
            <w:tcW w:w="4678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</w:pPr>
            <w:r w:rsidRPr="007B1EE8"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  <w:t>said050012007@mail.ru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B223A" w:rsidRPr="0061581C" w:rsidTr="00756845">
        <w:trPr>
          <w:trHeight w:val="448"/>
        </w:trPr>
        <w:tc>
          <w:tcPr>
            <w:tcW w:w="817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5670" w:type="dxa"/>
          </w:tcPr>
          <w:p w:rsidR="002B223A" w:rsidRPr="007B1EE8" w:rsidRDefault="002B223A" w:rsidP="00756845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</w:rPr>
              <w:t>Исмаилов Шамиль Магомедович</w:t>
            </w:r>
          </w:p>
        </w:tc>
        <w:tc>
          <w:tcPr>
            <w:tcW w:w="4678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</w:pPr>
            <w:r w:rsidRPr="007B1EE8">
              <w:rPr>
                <w:rFonts w:ascii="Times New Roman" w:hAnsi="Times New Roman" w:cs="Times New Roman"/>
                <w:color w:val="0070C0"/>
                <w:sz w:val="32"/>
                <w:szCs w:val="32"/>
                <w:shd w:val="clear" w:color="auto" w:fill="FFFFFF"/>
              </w:rPr>
              <w:t>shamil-06102006@mail.ru</w:t>
            </w:r>
          </w:p>
        </w:tc>
        <w:tc>
          <w:tcPr>
            <w:tcW w:w="1701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2116" w:type="dxa"/>
          </w:tcPr>
          <w:p w:rsidR="002B223A" w:rsidRPr="007B1EE8" w:rsidRDefault="002B223A" w:rsidP="0075684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B1E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butri2020</w:t>
            </w:r>
          </w:p>
        </w:tc>
      </w:tr>
    </w:tbl>
    <w:p w:rsidR="00B856AF" w:rsidRDefault="00B856AF"/>
    <w:sectPr w:rsidR="00B856AF" w:rsidSect="002B223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5BF3"/>
    <w:rsid w:val="002B223A"/>
    <w:rsid w:val="00B45BF3"/>
    <w:rsid w:val="00B8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3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</dc:creator>
  <cp:lastModifiedBy>абдул</cp:lastModifiedBy>
  <cp:revision>2</cp:revision>
  <dcterms:created xsi:type="dcterms:W3CDTF">2022-02-08T07:57:00Z</dcterms:created>
  <dcterms:modified xsi:type="dcterms:W3CDTF">2022-02-08T07:57:00Z</dcterms:modified>
</cp:coreProperties>
</file>