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17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Кабинет иностранного языка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4866005" cy="2520315"/>
            <wp:effectExtent l="19050" t="0" r="0" b="0"/>
            <wp:docPr id="1" name="Рисунок 26" descr="C:\Users\User\Desktop\кабинеты\1654851159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\Desktop\кабинеты\16548511592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русского языка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4842510" cy="2878455"/>
            <wp:effectExtent l="19050" t="0" r="0" b="0"/>
            <wp:docPr id="2" name="Рисунок 25" descr="C:\Users\User\Desktop\кабинеты\165485115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User\Desktop\кабинеты\1654851159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математики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4763135" cy="3562350"/>
            <wp:effectExtent l="19050" t="0" r="0" b="0"/>
            <wp:docPr id="3" name="Рисунок 23" descr="C:\Users\User\Desktop\кабинеты\165485115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User\Desktop\кабинеты\1654851159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lastRenderedPageBreak/>
        <w:t>Кабинет родного языка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4810760" cy="2616200"/>
            <wp:effectExtent l="19050" t="0" r="8890" b="0"/>
            <wp:docPr id="4" name="Рисунок 21" descr="C:\Users\User\Desktop\кабинеты\1654851159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User\Desktop\кабинеты\1654851159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биологии и географии</w:t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  <w:sz w:val="28"/>
          <w:szCs w:val="28"/>
        </w:rPr>
      </w:pPr>
    </w:p>
    <w:p w:rsidR="0072230D" w:rsidRPr="0072230D" w:rsidRDefault="0046572A" w:rsidP="0072230D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1184275</wp:posOffset>
            </wp:positionH>
            <wp:positionV relativeFrom="paragraph">
              <wp:posOffset>5080</wp:posOffset>
            </wp:positionV>
            <wp:extent cx="4781550" cy="2751455"/>
            <wp:effectExtent l="19050" t="0" r="0" b="0"/>
            <wp:wrapSquare wrapText="right"/>
            <wp:docPr id="19" name="Рисунок 20" descr="C:\Users\User\Desktop\кабинеты\1654851159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User\Desktop\кабинеты\16548511592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1209" b="-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Pr="0072230D" w:rsidRDefault="0072230D" w:rsidP="0072230D">
      <w:pPr>
        <w:rPr>
          <w:sz w:val="28"/>
          <w:szCs w:val="28"/>
        </w:rPr>
      </w:pPr>
    </w:p>
    <w:p w:rsidR="0072230D" w:rsidRDefault="0072230D" w:rsidP="0072230D">
      <w:pPr>
        <w:rPr>
          <w:sz w:val="28"/>
          <w:szCs w:val="28"/>
        </w:rPr>
      </w:pPr>
    </w:p>
    <w:p w:rsidR="0072230D" w:rsidRDefault="0072230D" w:rsidP="0072230D">
      <w:pPr>
        <w:rPr>
          <w:sz w:val="28"/>
          <w:szCs w:val="28"/>
        </w:rPr>
      </w:pPr>
    </w:p>
    <w:p w:rsidR="0072230D" w:rsidRDefault="0072230D" w:rsidP="0072230D">
      <w:pPr>
        <w:jc w:val="center"/>
        <w:rPr>
          <w:sz w:val="28"/>
          <w:szCs w:val="28"/>
        </w:rPr>
      </w:pPr>
      <w:r>
        <w:rPr>
          <w:sz w:val="28"/>
          <w:szCs w:val="28"/>
        </w:rPr>
        <w:t>Кабине информатики</w:t>
      </w:r>
    </w:p>
    <w:p w:rsidR="0072230D" w:rsidRDefault="0072230D" w:rsidP="0072230D">
      <w:pPr>
        <w:jc w:val="center"/>
        <w:rPr>
          <w:sz w:val="28"/>
          <w:szCs w:val="28"/>
        </w:rPr>
      </w:pP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224145" cy="3196590"/>
            <wp:effectExtent l="19050" t="0" r="0" b="0"/>
            <wp:docPr id="5" name="Рисунок 1" descr="C:\Users\User\Desktop\кабинеты\165485115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кабинеты\1654851159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lastRenderedPageBreak/>
        <w:t>Кабинет физики</w:t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534025" cy="2981960"/>
            <wp:effectExtent l="19050" t="0" r="9525" b="0"/>
            <wp:docPr id="6" name="Рисунок 3" descr="C:\Users\User\Desktop\кабинеты\1654851159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кабинеты\1654851159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истории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414645" cy="3005455"/>
            <wp:effectExtent l="19050" t="0" r="0" b="0"/>
            <wp:docPr id="7" name="Рисунок 4" descr="C:\Users\User\Desktop\кабинеты\165485115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кабинеты\16548511593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45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технологии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327650" cy="2799080"/>
            <wp:effectExtent l="19050" t="0" r="6350" b="0"/>
            <wp:docPr id="8" name="Рисунок 8" descr="C:\Users\User\Desktop\кабинеты\1654851159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User\Desktop\кабинеты\16548511591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Медицинский кабинет</w:t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725160" cy="2616200"/>
            <wp:effectExtent l="19050" t="0" r="8890" b="0"/>
            <wp:docPr id="9" name="Рисунок 9" descr="C:\Users\User\Desktop\кабинеты\1654851159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esktop\кабинеты\16548511591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 xml:space="preserve">Библиотека </w:t>
      </w: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963285" cy="3077210"/>
            <wp:effectExtent l="19050" t="0" r="0" b="0"/>
            <wp:docPr id="10" name="Рисунок 13" descr="C:\Users\User\Desktop\кабинеты\1654851159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User\Desktop\кабинеты\16548511592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307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хореографии</w:t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788660" cy="2783205"/>
            <wp:effectExtent l="19050" t="0" r="2540" b="0"/>
            <wp:docPr id="11" name="Рисунок 16" descr="C:\Users\User\Desktop\кабинеты\165485115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User\Desktop\кабинеты\16548511592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278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1 класса</w:t>
      </w:r>
    </w:p>
    <w:p w:rsidR="0072230D" w:rsidRDefault="0072230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62545D" w:rsidRDefault="0046572A" w:rsidP="006254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939790" cy="2655570"/>
            <wp:effectExtent l="19050" t="0" r="3810" b="0"/>
            <wp:docPr id="12" name="Рисунок 10" descr="C:\Users\User\Desktop\кабинеты\1654851159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User\Desktop\кабинеты\1654851159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45D" w:rsidRPr="0062545D">
        <w:rPr>
          <w:noProof/>
          <w:color w:val="000000"/>
          <w:spacing w:val="-8"/>
          <w:sz w:val="28"/>
          <w:szCs w:val="28"/>
        </w:rPr>
        <w:t xml:space="preserve"> </w:t>
      </w:r>
    </w:p>
    <w:p w:rsidR="0062545D" w:rsidRDefault="0062545D" w:rsidP="006254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62545D" w:rsidRDefault="0062545D" w:rsidP="006254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3 класса</w:t>
      </w:r>
    </w:p>
    <w:p w:rsidR="0062545D" w:rsidRDefault="0062545D" w:rsidP="006254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6059170" cy="3061335"/>
            <wp:effectExtent l="19050" t="0" r="0" b="0"/>
            <wp:docPr id="13" name="Рисунок 17" descr="C:\Users\User\Desktop\кабинеты\1654851159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User\Desktop\кабинеты\16548511592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>Кабинет 4 класса</w:t>
      </w: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62545D" w:rsidRDefault="0046572A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drawing>
          <wp:inline distT="0" distB="0" distL="0" distR="0">
            <wp:extent cx="5963285" cy="2711450"/>
            <wp:effectExtent l="19050" t="0" r="0" b="0"/>
            <wp:docPr id="14" name="Рисунок 12" descr="C:\Users\User\Desktop\кабинеты\165485115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User\Desktop\кабинеты\16548511592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  <w:r>
        <w:rPr>
          <w:noProof/>
          <w:color w:val="000000"/>
          <w:spacing w:val="-8"/>
          <w:sz w:val="28"/>
          <w:szCs w:val="28"/>
        </w:rPr>
        <w:t xml:space="preserve">Пищеблок </w:t>
      </w:r>
    </w:p>
    <w:p w:rsidR="0062545D" w:rsidRDefault="0062545D" w:rsidP="0072230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pacing w:val="-8"/>
          <w:sz w:val="28"/>
          <w:szCs w:val="28"/>
        </w:rPr>
      </w:pPr>
    </w:p>
    <w:p w:rsidR="0072230D" w:rsidRDefault="0046572A" w:rsidP="007223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95820" cy="4047490"/>
            <wp:effectExtent l="19050" t="0" r="5080" b="0"/>
            <wp:docPr id="15" name="Рисунок 6" descr="C:\Users\User\Desktop\кабинеты\1654851159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User\Desktop\кабинеты\16548511591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D" w:rsidRDefault="0062545D" w:rsidP="0072230D">
      <w:pPr>
        <w:rPr>
          <w:noProof/>
          <w:sz w:val="28"/>
          <w:szCs w:val="28"/>
        </w:rPr>
      </w:pPr>
    </w:p>
    <w:p w:rsidR="0062545D" w:rsidRDefault="0046572A" w:rsidP="007223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195820" cy="4969510"/>
            <wp:effectExtent l="19050" t="0" r="5080" b="0"/>
            <wp:docPr id="16" name="Рисунок 5" descr="C:\Users\User\Desktop\кабинеты\1654851159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кабинеты\16548511591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49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D" w:rsidRDefault="0062545D" w:rsidP="0072230D">
      <w:pPr>
        <w:rPr>
          <w:noProof/>
          <w:sz w:val="28"/>
          <w:szCs w:val="28"/>
        </w:rPr>
      </w:pPr>
    </w:p>
    <w:p w:rsidR="0062545D" w:rsidRDefault="0062545D" w:rsidP="0072230D">
      <w:pPr>
        <w:rPr>
          <w:noProof/>
          <w:sz w:val="28"/>
          <w:szCs w:val="28"/>
        </w:rPr>
      </w:pPr>
    </w:p>
    <w:p w:rsidR="0062545D" w:rsidRDefault="0062545D" w:rsidP="0072230D">
      <w:pPr>
        <w:rPr>
          <w:noProof/>
          <w:sz w:val="28"/>
          <w:szCs w:val="28"/>
        </w:rPr>
      </w:pPr>
    </w:p>
    <w:p w:rsidR="0062545D" w:rsidRDefault="0062545D" w:rsidP="0062545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Коридор</w:t>
      </w:r>
    </w:p>
    <w:p w:rsidR="0062545D" w:rsidRDefault="0046572A" w:rsidP="0062545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42050" cy="3800475"/>
            <wp:effectExtent l="19050" t="0" r="6350" b="0"/>
            <wp:docPr id="17" name="Рисунок 7" descr="C:\Users\User\Desktop\кабинеты\1654851159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User\Desktop\кабинеты\165485115918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45D" w:rsidRDefault="0062545D" w:rsidP="0062545D">
      <w:pPr>
        <w:jc w:val="center"/>
        <w:rPr>
          <w:noProof/>
          <w:sz w:val="28"/>
          <w:szCs w:val="28"/>
        </w:rPr>
      </w:pPr>
    </w:p>
    <w:p w:rsidR="0062545D" w:rsidRPr="0072230D" w:rsidRDefault="0046572A" w:rsidP="0062545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60795" cy="3300095"/>
            <wp:effectExtent l="19050" t="0" r="1905" b="0"/>
            <wp:docPr id="18" name="Рисунок 15" descr="C:\Users\User\Desktop\кабинеты\1654851159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User\Desktop\кабинеты\16548511592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95" cy="3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45D" w:rsidRPr="0072230D" w:rsidSect="0072230D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01A5D"/>
    <w:multiLevelType w:val="hybridMultilevel"/>
    <w:tmpl w:val="3212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001568"/>
    <w:rsid w:val="00000A23"/>
    <w:rsid w:val="00001568"/>
    <w:rsid w:val="0003539E"/>
    <w:rsid w:val="00093153"/>
    <w:rsid w:val="001E42EB"/>
    <w:rsid w:val="001E7168"/>
    <w:rsid w:val="00242435"/>
    <w:rsid w:val="00256ECE"/>
    <w:rsid w:val="002A1BD7"/>
    <w:rsid w:val="002B603C"/>
    <w:rsid w:val="002B6A95"/>
    <w:rsid w:val="0046572A"/>
    <w:rsid w:val="004B3A8B"/>
    <w:rsid w:val="004F7039"/>
    <w:rsid w:val="00514804"/>
    <w:rsid w:val="00551327"/>
    <w:rsid w:val="005B3C09"/>
    <w:rsid w:val="0062545D"/>
    <w:rsid w:val="006C5110"/>
    <w:rsid w:val="0072230D"/>
    <w:rsid w:val="00771869"/>
    <w:rsid w:val="007F07DE"/>
    <w:rsid w:val="007F34D7"/>
    <w:rsid w:val="007F6EF1"/>
    <w:rsid w:val="008177EA"/>
    <w:rsid w:val="00877B69"/>
    <w:rsid w:val="008A5258"/>
    <w:rsid w:val="008C1D4A"/>
    <w:rsid w:val="008C78A8"/>
    <w:rsid w:val="0091026C"/>
    <w:rsid w:val="00A417A9"/>
    <w:rsid w:val="00A50C97"/>
    <w:rsid w:val="00A977CD"/>
    <w:rsid w:val="00B30548"/>
    <w:rsid w:val="00B44581"/>
    <w:rsid w:val="00BA50DC"/>
    <w:rsid w:val="00C10104"/>
    <w:rsid w:val="00C20FA3"/>
    <w:rsid w:val="00C42A36"/>
    <w:rsid w:val="00C473F5"/>
    <w:rsid w:val="00C7675E"/>
    <w:rsid w:val="00D13DD5"/>
    <w:rsid w:val="00D14E0B"/>
    <w:rsid w:val="00D30779"/>
    <w:rsid w:val="00D839A2"/>
    <w:rsid w:val="00DC38B5"/>
    <w:rsid w:val="00DD5E17"/>
    <w:rsid w:val="00E449F3"/>
    <w:rsid w:val="00EE692A"/>
    <w:rsid w:val="00F72496"/>
    <w:rsid w:val="00FB2669"/>
    <w:rsid w:val="00FE4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B2669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177EA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rsid w:val="00817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антитеррористической защищенности</vt:lpstr>
    </vt:vector>
  </TitlesOfParts>
  <Company>MoBIL GROUP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антитеррористической защищенности</dc:title>
  <dc:subject/>
  <dc:creator>Admin</dc:creator>
  <cp:keywords/>
  <cp:lastModifiedBy>Пользователь</cp:lastModifiedBy>
  <cp:revision>2</cp:revision>
  <cp:lastPrinted>2021-12-03T04:25:00Z</cp:lastPrinted>
  <dcterms:created xsi:type="dcterms:W3CDTF">2022-06-10T12:04:00Z</dcterms:created>
  <dcterms:modified xsi:type="dcterms:W3CDTF">2022-06-10T12:04:00Z</dcterms:modified>
</cp:coreProperties>
</file>